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42" w:rsidRDefault="00883842" w:rsidP="006B05D0">
      <w:pPr>
        <w:pStyle w:val="Bezodstpw"/>
        <w:spacing w:line="276" w:lineRule="auto"/>
        <w:rPr>
          <w:rFonts w:cs="Times New Roman"/>
          <w:szCs w:val="24"/>
        </w:rPr>
      </w:pPr>
    </w:p>
    <w:p w:rsidR="006B05D0" w:rsidRDefault="006B05D0" w:rsidP="006B05D0">
      <w:pPr>
        <w:pStyle w:val="Bezodstpw"/>
        <w:spacing w:line="276" w:lineRule="auto"/>
        <w:rPr>
          <w:rFonts w:cs="Times New Roman"/>
          <w:szCs w:val="24"/>
        </w:rPr>
      </w:pPr>
    </w:p>
    <w:p w:rsidR="00EF4E28" w:rsidRPr="00011ADF" w:rsidRDefault="00EF4E28" w:rsidP="006B05D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4"/>
        </w:rPr>
      </w:pPr>
      <w:r w:rsidRPr="00011ADF">
        <w:rPr>
          <w:rFonts w:ascii="Times New Roman" w:eastAsia="Times New Roman" w:hAnsi="Times New Roman"/>
          <w:szCs w:val="24"/>
        </w:rPr>
        <w:t>………..…………………..</w:t>
      </w:r>
    </w:p>
    <w:p w:rsidR="00EF4E28" w:rsidRPr="00011ADF" w:rsidRDefault="006B05D0" w:rsidP="006B05D0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>Nazwa klubu</w:t>
      </w:r>
    </w:p>
    <w:p w:rsidR="00883842" w:rsidRDefault="00883842" w:rsidP="00883842">
      <w:pPr>
        <w:pStyle w:val="Bezodstpw"/>
        <w:spacing w:line="276" w:lineRule="auto"/>
        <w:rPr>
          <w:b/>
          <w:szCs w:val="24"/>
        </w:rPr>
      </w:pPr>
    </w:p>
    <w:p w:rsidR="00D61A77" w:rsidRDefault="00D61A77" w:rsidP="00883842">
      <w:pPr>
        <w:pStyle w:val="Bezodstpw"/>
        <w:spacing w:line="276" w:lineRule="auto"/>
        <w:rPr>
          <w:b/>
          <w:szCs w:val="24"/>
        </w:rPr>
      </w:pPr>
    </w:p>
    <w:p w:rsidR="00D61A77" w:rsidRPr="006B05D0" w:rsidRDefault="006B05D0" w:rsidP="00D61A7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B05D0">
        <w:rPr>
          <w:b/>
          <w:sz w:val="24"/>
          <w:szCs w:val="24"/>
        </w:rPr>
        <w:t>LISTA PODSTAWOWA</w:t>
      </w:r>
    </w:p>
    <w:p w:rsidR="006B05D0" w:rsidRPr="006B05D0" w:rsidRDefault="006B05D0" w:rsidP="00D61A7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B05D0">
        <w:rPr>
          <w:b/>
          <w:sz w:val="24"/>
          <w:szCs w:val="24"/>
        </w:rPr>
        <w:t>Uprawnienia zawodników do rozgrywek Pucharu Polski</w:t>
      </w:r>
    </w:p>
    <w:p w:rsidR="006B05D0" w:rsidRPr="006B05D0" w:rsidRDefault="006B05D0" w:rsidP="00D61A7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6B05D0">
        <w:rPr>
          <w:b/>
          <w:sz w:val="24"/>
          <w:szCs w:val="24"/>
        </w:rPr>
        <w:t>Pomorskiego Związku Piłki Nożnej na sezon 2022/2023</w:t>
      </w:r>
    </w:p>
    <w:p w:rsidR="00575FFA" w:rsidRDefault="00575FFA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p w:rsidR="006B05D0" w:rsidRDefault="006B05D0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p w:rsidR="00D61A77" w:rsidRDefault="00D61A77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007"/>
        <w:gridCol w:w="3285"/>
      </w:tblGrid>
      <w:tr w:rsidR="006B05D0" w:rsidTr="006B05D0">
        <w:trPr>
          <w:trHeight w:val="50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cs="Times New Roman"/>
                <w:b/>
                <w:i/>
                <w:szCs w:val="20"/>
              </w:rPr>
            </w:pPr>
            <w:r w:rsidRPr="006B05D0">
              <w:rPr>
                <w:rFonts w:cs="Times New Roman"/>
                <w:b/>
                <w:i/>
                <w:szCs w:val="20"/>
              </w:rPr>
              <w:t>Lp.</w:t>
            </w:r>
          </w:p>
        </w:tc>
        <w:tc>
          <w:tcPr>
            <w:tcW w:w="6007" w:type="dxa"/>
            <w:shd w:val="clear" w:color="auto" w:fill="D9D9D9" w:themeFill="background1" w:themeFillShade="D9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cs="Times New Roman"/>
                <w:b/>
                <w:i/>
                <w:szCs w:val="20"/>
              </w:rPr>
            </w:pPr>
            <w:r w:rsidRPr="006B05D0">
              <w:rPr>
                <w:rFonts w:cs="Times New Roman"/>
                <w:b/>
                <w:i/>
                <w:szCs w:val="20"/>
              </w:rPr>
              <w:t>Nazwisko i imię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cs="Times New Roman"/>
                <w:b/>
                <w:i/>
                <w:szCs w:val="20"/>
              </w:rPr>
            </w:pPr>
            <w:r w:rsidRPr="006B05D0">
              <w:rPr>
                <w:rFonts w:cs="Times New Roman"/>
                <w:b/>
                <w:i/>
                <w:szCs w:val="20"/>
              </w:rPr>
              <w:t>Data urodzenia</w:t>
            </w: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21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B05D0" w:rsidTr="006B05D0">
        <w:trPr>
          <w:trHeight w:val="501"/>
          <w:jc w:val="center"/>
        </w:trPr>
        <w:tc>
          <w:tcPr>
            <w:tcW w:w="562" w:type="dxa"/>
            <w:vAlign w:val="center"/>
          </w:tcPr>
          <w:p w:rsid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6007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D61A77" w:rsidRDefault="00D61A77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p w:rsidR="00285D26" w:rsidRDefault="00285D26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p w:rsidR="00285D26" w:rsidRPr="006B05D0" w:rsidRDefault="006B05D0" w:rsidP="006B05D0">
      <w:pPr>
        <w:pStyle w:val="Bezodstpw"/>
        <w:spacing w:line="360" w:lineRule="auto"/>
        <w:rPr>
          <w:sz w:val="24"/>
          <w:szCs w:val="24"/>
        </w:rPr>
      </w:pPr>
      <w:r w:rsidRPr="006B05D0">
        <w:rPr>
          <w:sz w:val="24"/>
          <w:szCs w:val="24"/>
        </w:rPr>
        <w:t>Komisja ds. Rozgrywek przyjmuje listę zgłoszenia [……..] zawodników i uprawnia ich do gry na sezon 2022/2023 z wyjątkiem zawodników w poz. …………………………………………….</w:t>
      </w:r>
    </w:p>
    <w:p w:rsidR="00285D26" w:rsidRDefault="00285D26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p w:rsidR="00285D26" w:rsidRDefault="00285D26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6B05D0" w:rsidRPr="006B05D0" w:rsidTr="006B05D0">
        <w:trPr>
          <w:trHeight w:val="501"/>
          <w:jc w:val="center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B05D0" w:rsidRPr="006B05D0" w:rsidRDefault="006B05D0" w:rsidP="00713B5D">
            <w:pPr>
              <w:pStyle w:val="Bezodstpw"/>
              <w:spacing w:line="276" w:lineRule="auto"/>
              <w:jc w:val="center"/>
              <w:rPr>
                <w:rFonts w:cs="Times New Roman"/>
                <w:b/>
                <w:i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KLUB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B05D0" w:rsidRPr="006B05D0" w:rsidRDefault="006B05D0" w:rsidP="00713B5D">
            <w:pPr>
              <w:pStyle w:val="Bezodstpw"/>
              <w:spacing w:line="276" w:lineRule="auto"/>
              <w:jc w:val="center"/>
              <w:rPr>
                <w:rFonts w:cs="Times New Roman"/>
                <w:b/>
                <w:i/>
                <w:szCs w:val="20"/>
              </w:rPr>
            </w:pPr>
            <w:r>
              <w:rPr>
                <w:rFonts w:cs="Times New Roman"/>
                <w:b/>
                <w:i/>
                <w:szCs w:val="20"/>
              </w:rPr>
              <w:t>POMORSKI ZPN</w:t>
            </w:r>
          </w:p>
        </w:tc>
      </w:tr>
      <w:tr w:rsidR="006B05D0" w:rsidRPr="006B05D0" w:rsidTr="006B05D0">
        <w:trPr>
          <w:trHeight w:val="501"/>
          <w:jc w:val="center"/>
        </w:trPr>
        <w:tc>
          <w:tcPr>
            <w:tcW w:w="2500" w:type="pct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sporządzenia</w:t>
            </w:r>
          </w:p>
        </w:tc>
        <w:tc>
          <w:tcPr>
            <w:tcW w:w="2500" w:type="pct"/>
            <w:vAlign w:val="center"/>
          </w:tcPr>
          <w:p w:rsidR="006B05D0" w:rsidRP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 </w:t>
            </w:r>
            <w:r>
              <w:rPr>
                <w:rFonts w:asciiTheme="majorHAnsi" w:hAnsiTheme="majorHAnsi" w:cstheme="majorHAnsi"/>
              </w:rPr>
              <w:t>uprawienia</w:t>
            </w:r>
          </w:p>
        </w:tc>
      </w:tr>
      <w:tr w:rsidR="006B05D0" w:rsidRPr="006B05D0" w:rsidTr="006B05D0">
        <w:trPr>
          <w:trHeight w:val="1805"/>
          <w:jc w:val="center"/>
        </w:trPr>
        <w:tc>
          <w:tcPr>
            <w:tcW w:w="2500" w:type="pct"/>
            <w:vAlign w:val="center"/>
          </w:tcPr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Pieczątka i podpis osoby uprawnionej</w:t>
            </w:r>
          </w:p>
        </w:tc>
        <w:tc>
          <w:tcPr>
            <w:tcW w:w="2500" w:type="pct"/>
            <w:vAlign w:val="center"/>
          </w:tcPr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</w:p>
          <w:p w:rsidR="006B05D0" w:rsidRDefault="006B05D0" w:rsidP="006B05D0">
            <w:pPr>
              <w:pStyle w:val="Bezodstpw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Pieczątka i podpis osoby uprawnionej</w:t>
            </w:r>
          </w:p>
        </w:tc>
      </w:tr>
    </w:tbl>
    <w:p w:rsidR="006B05D0" w:rsidRDefault="006B05D0" w:rsidP="00C402A3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p w:rsidR="00285D26" w:rsidRPr="00C402A3" w:rsidRDefault="00285D26" w:rsidP="006B05D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</w:p>
    <w:sectPr w:rsidR="00285D26" w:rsidRPr="00C402A3" w:rsidSect="004B3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79" w:rsidRDefault="00252879" w:rsidP="00883842">
      <w:r>
        <w:separator/>
      </w:r>
    </w:p>
  </w:endnote>
  <w:endnote w:type="continuationSeparator" w:id="0">
    <w:p w:rsidR="00252879" w:rsidRDefault="00252879" w:rsidP="0088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">
    <w:altName w:val="Arial"/>
    <w:panose1 w:val="020B0000000000000000"/>
    <w:charset w:val="EE"/>
    <w:family w:val="swiss"/>
    <w:pitch w:val="variable"/>
    <w:sig w:usb0="A00002A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42" w:rsidRDefault="00883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42" w:rsidRDefault="008838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42" w:rsidRDefault="00883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79" w:rsidRDefault="00252879" w:rsidP="00883842">
      <w:r>
        <w:separator/>
      </w:r>
    </w:p>
  </w:footnote>
  <w:footnote w:type="continuationSeparator" w:id="0">
    <w:p w:rsidR="00252879" w:rsidRDefault="00252879" w:rsidP="0088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42" w:rsidRDefault="00883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42" w:rsidRPr="0003329C" w:rsidRDefault="00883842" w:rsidP="00883842">
    <w:pPr>
      <w:pStyle w:val="Nagwek"/>
      <w:jc w:val="center"/>
      <w:rPr>
        <w:rFonts w:ascii="Play" w:hAnsi="Play"/>
        <w:b/>
      </w:rPr>
    </w:pPr>
    <w:r w:rsidRPr="0003329C">
      <w:rPr>
        <w:rFonts w:ascii="Play" w:hAnsi="Play"/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-142081</wp:posOffset>
          </wp:positionV>
          <wp:extent cx="599439" cy="617676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39" cy="617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29C">
      <w:rPr>
        <w:rFonts w:ascii="Play" w:hAnsi="Play"/>
        <w:b/>
      </w:rPr>
      <w:t>POMORSKI ZWIĄZEK PIŁKI NOŻNEJ</w:t>
    </w:r>
  </w:p>
  <w:p w:rsidR="00883842" w:rsidRPr="00883842" w:rsidRDefault="00883842" w:rsidP="00883842">
    <w:pPr>
      <w:pStyle w:val="Nagwek"/>
      <w:jc w:val="center"/>
      <w:rPr>
        <w:rFonts w:ascii="Play" w:hAnsi="Play"/>
        <w:sz w:val="18"/>
      </w:rPr>
    </w:pPr>
    <w:r w:rsidRPr="00533ED6">
      <w:rPr>
        <w:rFonts w:ascii="Play" w:hAnsi="Play"/>
        <w:sz w:val="18"/>
      </w:rPr>
      <w:t>ul. U</w:t>
    </w:r>
    <w:r>
      <w:rPr>
        <w:rFonts w:ascii="Play" w:hAnsi="Play"/>
        <w:sz w:val="18"/>
      </w:rPr>
      <w:t>czniowska 22, 80-530 Gdańsk   *   www.pomorski-zpn.pl  *  pomorski@zpn.pl    *</w:t>
    </w:r>
    <w:r w:rsidRPr="00533ED6">
      <w:rPr>
        <w:rFonts w:ascii="Play" w:hAnsi="Play"/>
        <w:sz w:val="18"/>
      </w:rPr>
      <w:t xml:space="preserve">   tel. (58) 522 50 30</w:t>
    </w:r>
  </w:p>
  <w:p w:rsidR="00883842" w:rsidRDefault="008838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42" w:rsidRDefault="00883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42"/>
    <w:rsid w:val="0015243B"/>
    <w:rsid w:val="001B4269"/>
    <w:rsid w:val="00252879"/>
    <w:rsid w:val="00285D26"/>
    <w:rsid w:val="00296196"/>
    <w:rsid w:val="00575FFA"/>
    <w:rsid w:val="006B05D0"/>
    <w:rsid w:val="006E4AA0"/>
    <w:rsid w:val="00712987"/>
    <w:rsid w:val="00883842"/>
    <w:rsid w:val="009A3E79"/>
    <w:rsid w:val="00A94D4B"/>
    <w:rsid w:val="00B318F4"/>
    <w:rsid w:val="00BD641B"/>
    <w:rsid w:val="00C402A3"/>
    <w:rsid w:val="00C467F1"/>
    <w:rsid w:val="00C74A2D"/>
    <w:rsid w:val="00C9505B"/>
    <w:rsid w:val="00D61A77"/>
    <w:rsid w:val="00EA5F38"/>
    <w:rsid w:val="00EB5A98"/>
    <w:rsid w:val="00EF4E28"/>
    <w:rsid w:val="00F40E16"/>
    <w:rsid w:val="00FA073D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5A05-61EA-4EA5-B0ED-9AD2769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E2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883842"/>
  </w:style>
  <w:style w:type="paragraph" w:styleId="Nagwek">
    <w:name w:val="header"/>
    <w:basedOn w:val="Normalny"/>
    <w:link w:val="NagwekZnak"/>
    <w:uiPriority w:val="99"/>
    <w:unhideWhenUsed/>
    <w:rsid w:val="0088384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384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83842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84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Grzegorz Mółka</cp:lastModifiedBy>
  <cp:revision>2</cp:revision>
  <dcterms:created xsi:type="dcterms:W3CDTF">2022-06-07T07:29:00Z</dcterms:created>
  <dcterms:modified xsi:type="dcterms:W3CDTF">2022-06-07T07:29:00Z</dcterms:modified>
</cp:coreProperties>
</file>